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ACFC" w14:textId="394F172C" w:rsidR="00EB2E46" w:rsidRPr="00EB2E46" w:rsidRDefault="00EB2E46" w:rsidP="00EB2E46">
      <w:pPr>
        <w:jc w:val="center"/>
        <w:rPr>
          <w:b/>
          <w:bCs/>
          <w:sz w:val="36"/>
          <w:szCs w:val="36"/>
        </w:rPr>
      </w:pPr>
      <w:r w:rsidRPr="00EB2E46">
        <w:rPr>
          <w:b/>
          <w:bCs/>
          <w:sz w:val="36"/>
          <w:szCs w:val="36"/>
        </w:rPr>
        <w:t>ELECCIÓN DE COORDINADOR</w:t>
      </w:r>
    </w:p>
    <w:p w14:paraId="22908586" w14:textId="65879789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 xml:space="preserve">El primer paso que deberéis realizar en este trabajo será la elección de un coordinador y un subcoordinador. Para ello, creareis un hilo en el foro en el hablareis y discutiréis </w:t>
      </w:r>
      <w:r>
        <w:rPr>
          <w:rFonts w:ascii="Calibri" w:eastAsia="Times New Roman" w:hAnsi="Calibri" w:cs="Calibri"/>
          <w:lang w:eastAsia="es-ES"/>
        </w:rPr>
        <w:t xml:space="preserve">sobre </w:t>
      </w:r>
      <w:r w:rsidRPr="00EB2E46">
        <w:rPr>
          <w:rFonts w:ascii="Calibri" w:eastAsia="Times New Roman" w:hAnsi="Calibri" w:cs="Calibri"/>
          <w:lang w:eastAsia="es-ES"/>
        </w:rPr>
        <w:t>qui</w:t>
      </w:r>
      <w:r>
        <w:rPr>
          <w:rFonts w:ascii="Calibri" w:eastAsia="Times New Roman" w:hAnsi="Calibri" w:cs="Calibri"/>
          <w:lang w:eastAsia="es-ES"/>
        </w:rPr>
        <w:t>é</w:t>
      </w:r>
      <w:r w:rsidRPr="00EB2E46">
        <w:rPr>
          <w:rFonts w:ascii="Calibri" w:eastAsia="Times New Roman" w:hAnsi="Calibri" w:cs="Calibri"/>
          <w:lang w:eastAsia="es-ES"/>
        </w:rPr>
        <w:t>n debería ocupar estos roles. Una vez tomada la decisión, tendréis que cerrar el hilo, con un último mensaje en el que se dé la conclusión a la que habéis llegado (básicamente, quién será el coordinador y subcoordinador), y subir a vuestro foro quienes ocupan dichos roles y el enlace al foro en el que se ha tratado este aspecto.</w:t>
      </w:r>
    </w:p>
    <w:p w14:paraId="1D5F1B8E" w14:textId="77777777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 </w:t>
      </w:r>
    </w:p>
    <w:p w14:paraId="64B0E110" w14:textId="468587F4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 xml:space="preserve">Este paso es importante, no debéis tomarlo a la ligera, puesto que un buen coordinador hará más ameno y fácil la elaboración del trabajo y </w:t>
      </w:r>
      <w:r w:rsidRPr="00EB2E46">
        <w:rPr>
          <w:rFonts w:ascii="Calibri" w:eastAsia="Times New Roman" w:hAnsi="Calibri" w:cs="Calibri"/>
          <w:lang w:eastAsia="es-ES"/>
        </w:rPr>
        <w:t>creará</w:t>
      </w:r>
      <w:r w:rsidRPr="00EB2E46">
        <w:rPr>
          <w:rFonts w:ascii="Calibri" w:eastAsia="Times New Roman" w:hAnsi="Calibri" w:cs="Calibri"/>
          <w:lang w:eastAsia="es-ES"/>
        </w:rPr>
        <w:t xml:space="preserve"> un buen ambiente entre el grupo. Además, tendrá una serie de responsabilidades extras, como, por ejemplo, si así lo indicáis en la normativa, dar avisos a los miembros cuando no cumplan las normas. Por tanto, un buen coordinador debe ser:</w:t>
      </w:r>
    </w:p>
    <w:p w14:paraId="70B711C7" w14:textId="77777777" w:rsidR="00EB2E46" w:rsidRPr="00EB2E46" w:rsidRDefault="00EB2E46" w:rsidP="00EB2E4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Responsable</w:t>
      </w:r>
    </w:p>
    <w:p w14:paraId="3A31FFDF" w14:textId="77777777" w:rsidR="00EB2E46" w:rsidRPr="00EB2E46" w:rsidRDefault="00EB2E46" w:rsidP="00EB2E4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Comunicativo</w:t>
      </w:r>
    </w:p>
    <w:p w14:paraId="2B31DC2A" w14:textId="77777777" w:rsidR="00EB2E46" w:rsidRPr="00EB2E46" w:rsidRDefault="00EB2E46" w:rsidP="00EB2E46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Capaz de tomar decisiones difíciles y poner orden</w:t>
      </w:r>
    </w:p>
    <w:p w14:paraId="32D7FC0B" w14:textId="77777777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 </w:t>
      </w:r>
    </w:p>
    <w:p w14:paraId="22ED0219" w14:textId="77777777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El subcoordinador servirá de apoyo para el coordinador y lo ayudará en su labor. Además, en caso de ausencia del coordinador, el subcoordinador ejercerá sus tareas.</w:t>
      </w:r>
    </w:p>
    <w:p w14:paraId="79763339" w14:textId="77777777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 </w:t>
      </w:r>
    </w:p>
    <w:p w14:paraId="4698101C" w14:textId="77777777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Errores comunes:</w:t>
      </w:r>
    </w:p>
    <w:p w14:paraId="52AEEC7F" w14:textId="77777777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 </w:t>
      </w:r>
    </w:p>
    <w:p w14:paraId="1BB39450" w14:textId="77777777" w:rsidR="00EB2E46" w:rsidRPr="00EB2E46" w:rsidRDefault="00EB2E46" w:rsidP="00EB2E46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No tomarse en serio la elección del coordinador y subcoordinador</w:t>
      </w:r>
    </w:p>
    <w:p w14:paraId="534D822D" w14:textId="77777777" w:rsidR="00EB2E46" w:rsidRPr="00EB2E46" w:rsidRDefault="00EB2E46" w:rsidP="00EB2E46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No emplear el foro para la elección</w:t>
      </w:r>
    </w:p>
    <w:p w14:paraId="5F87CC44" w14:textId="3E7F2316" w:rsidR="00EB2E46" w:rsidRPr="00EB2E46" w:rsidRDefault="00EB2E46" w:rsidP="00EB2E46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 xml:space="preserve">No añadir el </w:t>
      </w:r>
      <w:r w:rsidRPr="00EB2E46">
        <w:rPr>
          <w:rFonts w:ascii="Calibri" w:eastAsia="Times New Roman" w:hAnsi="Calibri" w:cs="Calibri"/>
          <w:lang w:eastAsia="es-ES"/>
        </w:rPr>
        <w:t>enlace</w:t>
      </w:r>
      <w:r w:rsidRPr="00EB2E46">
        <w:rPr>
          <w:rFonts w:ascii="Calibri" w:eastAsia="Times New Roman" w:hAnsi="Calibri" w:cs="Calibri"/>
          <w:lang w:eastAsia="es-ES"/>
        </w:rPr>
        <w:t xml:space="preserve"> al foro en la wiki</w:t>
      </w:r>
    </w:p>
    <w:p w14:paraId="77B43753" w14:textId="77777777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 </w:t>
      </w:r>
    </w:p>
    <w:p w14:paraId="57BB5733" w14:textId="77777777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 xml:space="preserve">Consejos: </w:t>
      </w:r>
    </w:p>
    <w:p w14:paraId="490D16AB" w14:textId="77777777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 </w:t>
      </w:r>
    </w:p>
    <w:p w14:paraId="162B817B" w14:textId="77777777" w:rsidR="00EB2E46" w:rsidRPr="00EB2E46" w:rsidRDefault="00EB2E46" w:rsidP="00EB2E46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Poner claramente en la wiki quien es el coordinador y el subcoordinador</w:t>
      </w:r>
    </w:p>
    <w:p w14:paraId="1E12F99E" w14:textId="0BEA6A1B" w:rsidR="00EB2E46" w:rsidRPr="00EB2E46" w:rsidRDefault="00EB2E46" w:rsidP="00EB2E46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 xml:space="preserve">No es recomendable añadir el </w:t>
      </w:r>
      <w:r w:rsidRPr="00EB2E46">
        <w:rPr>
          <w:rFonts w:ascii="Calibri" w:eastAsia="Times New Roman" w:hAnsi="Calibri" w:cs="Calibri"/>
          <w:lang w:eastAsia="es-ES"/>
        </w:rPr>
        <w:t>enlace</w:t>
      </w:r>
      <w:r w:rsidRPr="00EB2E46">
        <w:rPr>
          <w:rFonts w:ascii="Calibri" w:eastAsia="Times New Roman" w:hAnsi="Calibri" w:cs="Calibri"/>
          <w:lang w:eastAsia="es-ES"/>
        </w:rPr>
        <w:t xml:space="preserve"> al foro en los nombres o en los títulos</w:t>
      </w:r>
    </w:p>
    <w:p w14:paraId="58FEE323" w14:textId="5040EC10" w:rsidR="00EB2E46" w:rsidRPr="00EB2E46" w:rsidRDefault="00EB2E46" w:rsidP="00EB2E46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 xml:space="preserve">Lo ideal es incluirlo debajo de la información incluyendo el </w:t>
      </w:r>
      <w:r w:rsidRPr="00EB2E46">
        <w:rPr>
          <w:rFonts w:ascii="Calibri" w:eastAsia="Times New Roman" w:hAnsi="Calibri" w:cs="Calibri"/>
          <w:lang w:eastAsia="es-ES"/>
        </w:rPr>
        <w:t>enlace</w:t>
      </w:r>
      <w:r w:rsidRPr="00EB2E46">
        <w:rPr>
          <w:rFonts w:ascii="Calibri" w:eastAsia="Times New Roman" w:hAnsi="Calibri" w:cs="Calibri"/>
          <w:lang w:eastAsia="es-ES"/>
        </w:rPr>
        <w:t xml:space="preserve"> dentro de una frase como "Enlace al foro"</w:t>
      </w:r>
    </w:p>
    <w:p w14:paraId="455C8D28" w14:textId="1DCD59AF" w:rsid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 </w:t>
      </w:r>
    </w:p>
    <w:p w14:paraId="69F64C2A" w14:textId="35E50920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</w:p>
    <w:p w14:paraId="0AA01066" w14:textId="19DEBDCD" w:rsid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 </w:t>
      </w:r>
      <w:r>
        <w:rPr>
          <w:rFonts w:ascii="Calibri" w:eastAsia="Times New Roman" w:hAnsi="Calibri" w:cs="Calibri"/>
          <w:lang w:eastAsia="es-ES"/>
        </w:rPr>
        <w:t>Ahora os mostramos como hicimos el nuestro:</w:t>
      </w:r>
    </w:p>
    <w:p w14:paraId="0C28F229" w14:textId="77777777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</w:p>
    <w:p w14:paraId="39A1DCDE" w14:textId="6E9FB717" w:rsidR="00EB2E46" w:rsidRPr="00EB2E46" w:rsidRDefault="00EB2E46" w:rsidP="00EB2E46">
      <w:pPr>
        <w:spacing w:after="0" w:line="240" w:lineRule="auto"/>
        <w:ind w:left="1620"/>
        <w:rPr>
          <w:rFonts w:ascii="Calibri" w:eastAsia="Times New Roman" w:hAnsi="Calibri" w:cs="Calibri"/>
          <w:lang w:eastAsia="es-ES"/>
        </w:rPr>
      </w:pPr>
      <w:r w:rsidRPr="00EB2E46">
        <w:rPr>
          <w:noProof/>
        </w:rPr>
        <w:drawing>
          <wp:inline distT="0" distB="0" distL="0" distR="0" wp14:anchorId="08403727" wp14:editId="49424E94">
            <wp:extent cx="3381375" cy="1800225"/>
            <wp:effectExtent l="0" t="0" r="9525" b="9525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F2E3" w14:textId="77777777" w:rsidR="00EB2E46" w:rsidRPr="00EB2E46" w:rsidRDefault="00EB2E46" w:rsidP="00EB2E46">
      <w:pPr>
        <w:spacing w:after="0" w:line="240" w:lineRule="auto"/>
        <w:rPr>
          <w:rFonts w:ascii="Calibri" w:eastAsia="Times New Roman" w:hAnsi="Calibri" w:cs="Calibri"/>
          <w:lang w:eastAsia="es-ES"/>
        </w:rPr>
      </w:pPr>
      <w:r w:rsidRPr="00EB2E46">
        <w:rPr>
          <w:rFonts w:ascii="Calibri" w:eastAsia="Times New Roman" w:hAnsi="Calibri" w:cs="Calibri"/>
          <w:lang w:eastAsia="es-ES"/>
        </w:rPr>
        <w:t> </w:t>
      </w:r>
    </w:p>
    <w:p w14:paraId="4A77AC8A" w14:textId="77777777" w:rsidR="00EB2E46" w:rsidRDefault="00EB2E46"/>
    <w:sectPr w:rsidR="00EB2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81703"/>
    <w:multiLevelType w:val="multilevel"/>
    <w:tmpl w:val="F6E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DA6007"/>
    <w:multiLevelType w:val="multilevel"/>
    <w:tmpl w:val="54FC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F21932"/>
    <w:multiLevelType w:val="multilevel"/>
    <w:tmpl w:val="95A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0627252">
    <w:abstractNumId w:val="0"/>
  </w:num>
  <w:num w:numId="2" w16cid:durableId="11419102">
    <w:abstractNumId w:val="2"/>
  </w:num>
  <w:num w:numId="3" w16cid:durableId="89138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46"/>
    <w:rsid w:val="00EB2E46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BDAC"/>
  <w15:chartTrackingRefBased/>
  <w15:docId w15:val="{592A4EF3-2124-4BAC-86F3-8EE4B33D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2</cp:revision>
  <dcterms:created xsi:type="dcterms:W3CDTF">2022-11-16T15:20:00Z</dcterms:created>
  <dcterms:modified xsi:type="dcterms:W3CDTF">2022-11-16T15:20:00Z</dcterms:modified>
</cp:coreProperties>
</file>